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265A" w14:textId="77777777" w:rsidR="00C71B36" w:rsidRDefault="00C71B36" w:rsidP="003B5E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0173506" w14:textId="77777777" w:rsidR="00C71B36" w:rsidRDefault="00C71B36" w:rsidP="003B5E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D9B4270" w14:textId="4D61F37F" w:rsidR="00C71B36" w:rsidRDefault="00C71B36" w:rsidP="003B5E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1B36"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inline distT="0" distB="0" distL="0" distR="0" wp14:anchorId="333FBF1B" wp14:editId="515F3ADC">
            <wp:extent cx="4086225" cy="5705475"/>
            <wp:effectExtent l="0" t="0" r="0" b="0"/>
            <wp:docPr id="1" name="Picture 1" descr="H:\HANDBO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ANDBOOK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508991" w14:textId="77777777" w:rsidR="00C71B36" w:rsidRDefault="00C71B36" w:rsidP="003B5E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4BA796E" w14:textId="77777777" w:rsidR="00C71B36" w:rsidRDefault="00C71B36" w:rsidP="003B5E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0D17789" w14:textId="77777777" w:rsidR="00C71B36" w:rsidRDefault="00C71B36" w:rsidP="003B5E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EE37EEF" w14:textId="77777777" w:rsidR="00C71B36" w:rsidRDefault="00C71B36" w:rsidP="003B5E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2117A83" w14:textId="77777777" w:rsidR="00C71B36" w:rsidRDefault="00C71B36" w:rsidP="00C71B36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38DC915" w14:textId="77777777" w:rsidR="00125C21" w:rsidRPr="00B97134" w:rsidRDefault="003B5EDF" w:rsidP="003B5E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134">
        <w:rPr>
          <w:rFonts w:ascii="Times New Roman" w:hAnsi="Times New Roman" w:cs="Times New Roman"/>
          <w:b/>
          <w:sz w:val="40"/>
          <w:szCs w:val="40"/>
          <w:u w:val="single"/>
        </w:rPr>
        <w:t>Code of Conduct</w:t>
      </w:r>
    </w:p>
    <w:p w14:paraId="51681879" w14:textId="77777777" w:rsidR="003B5EDF" w:rsidRPr="00B97134" w:rsidRDefault="003B5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34">
        <w:rPr>
          <w:rFonts w:ascii="Times New Roman" w:hAnsi="Times New Roman" w:cs="Times New Roman"/>
          <w:b/>
          <w:sz w:val="24"/>
          <w:szCs w:val="24"/>
          <w:u w:val="single"/>
        </w:rPr>
        <w:t>1) For Students</w:t>
      </w:r>
    </w:p>
    <w:p w14:paraId="217FBEBD" w14:textId="77777777" w:rsidR="003B5EDF" w:rsidRPr="00B97134" w:rsidRDefault="003B5EDF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75% attendance is compulsory for all subjects.</w:t>
      </w:r>
    </w:p>
    <w:p w14:paraId="3CC517E6" w14:textId="77777777" w:rsidR="003B5EDF" w:rsidRPr="00B97134" w:rsidRDefault="003B5EDF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Students should be present in uniform </w:t>
      </w:r>
      <w:proofErr w:type="gramStart"/>
      <w:r w:rsidRPr="00B97134">
        <w:rPr>
          <w:rFonts w:ascii="Times New Roman" w:hAnsi="Times New Roman" w:cs="Times New Roman"/>
          <w:sz w:val="24"/>
          <w:szCs w:val="24"/>
        </w:rPr>
        <w:t>and  ID</w:t>
      </w:r>
      <w:proofErr w:type="gramEnd"/>
      <w:r w:rsidRPr="00B97134">
        <w:rPr>
          <w:rFonts w:ascii="Times New Roman" w:hAnsi="Times New Roman" w:cs="Times New Roman"/>
          <w:sz w:val="24"/>
          <w:szCs w:val="24"/>
        </w:rPr>
        <w:t xml:space="preserve"> card in </w:t>
      </w:r>
      <w:r w:rsidR="003810C6" w:rsidRPr="00B97134">
        <w:rPr>
          <w:rFonts w:ascii="Times New Roman" w:hAnsi="Times New Roman" w:cs="Times New Roman"/>
          <w:sz w:val="24"/>
          <w:szCs w:val="24"/>
        </w:rPr>
        <w:t>Campus</w:t>
      </w:r>
      <w:r w:rsidRPr="00B97134">
        <w:rPr>
          <w:rFonts w:ascii="Times New Roman" w:hAnsi="Times New Roman" w:cs="Times New Roman"/>
          <w:sz w:val="24"/>
          <w:szCs w:val="24"/>
        </w:rPr>
        <w:t>.</w:t>
      </w:r>
    </w:p>
    <w:p w14:paraId="7032B814" w14:textId="77777777" w:rsidR="003B5EDF" w:rsidRPr="00B97134" w:rsidRDefault="003B5EDF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Students should follow university ordinance.</w:t>
      </w:r>
    </w:p>
    <w:p w14:paraId="64CCDC30" w14:textId="77777777" w:rsidR="003B5EDF" w:rsidRPr="00B97134" w:rsidRDefault="003B5EDF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Ragging is prohibited inside and outside the premises of the college.</w:t>
      </w:r>
    </w:p>
    <w:p w14:paraId="22280045" w14:textId="77777777" w:rsidR="008842A1" w:rsidRPr="00B97134" w:rsidRDefault="008842A1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Students should behave politely and </w:t>
      </w:r>
      <w:r w:rsidR="003810C6" w:rsidRPr="00B97134">
        <w:rPr>
          <w:rFonts w:ascii="Times New Roman" w:hAnsi="Times New Roman" w:cs="Times New Roman"/>
          <w:sz w:val="24"/>
          <w:szCs w:val="24"/>
        </w:rPr>
        <w:t>courtesy</w:t>
      </w:r>
    </w:p>
    <w:p w14:paraId="739F20F1" w14:textId="77777777" w:rsidR="008842A1" w:rsidRPr="00B97134" w:rsidRDefault="003810C6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Prohibition</w:t>
      </w:r>
      <w:r w:rsidR="008842A1" w:rsidRPr="00B97134">
        <w:rPr>
          <w:rFonts w:ascii="Times New Roman" w:hAnsi="Times New Roman" w:cs="Times New Roman"/>
          <w:sz w:val="24"/>
          <w:szCs w:val="24"/>
        </w:rPr>
        <w:t xml:space="preserve"> of Tobacco, Liquor, </w:t>
      </w:r>
      <w:r w:rsidRPr="00B97134">
        <w:rPr>
          <w:rFonts w:ascii="Times New Roman" w:hAnsi="Times New Roman" w:cs="Times New Roman"/>
          <w:sz w:val="24"/>
          <w:szCs w:val="24"/>
        </w:rPr>
        <w:t>Cigarette</w:t>
      </w:r>
      <w:r w:rsidR="008842A1" w:rsidRPr="00B97134">
        <w:rPr>
          <w:rFonts w:ascii="Times New Roman" w:hAnsi="Times New Roman" w:cs="Times New Roman"/>
          <w:sz w:val="24"/>
          <w:szCs w:val="24"/>
        </w:rPr>
        <w:t xml:space="preserve"> and Unethical </w:t>
      </w:r>
      <w:r w:rsidRPr="00B97134">
        <w:rPr>
          <w:rFonts w:ascii="Times New Roman" w:hAnsi="Times New Roman" w:cs="Times New Roman"/>
          <w:sz w:val="24"/>
          <w:szCs w:val="24"/>
        </w:rPr>
        <w:t>behavior</w:t>
      </w:r>
      <w:r w:rsidR="008842A1" w:rsidRPr="00B97134">
        <w:rPr>
          <w:rFonts w:ascii="Times New Roman" w:hAnsi="Times New Roman" w:cs="Times New Roman"/>
          <w:sz w:val="24"/>
          <w:szCs w:val="24"/>
        </w:rPr>
        <w:t xml:space="preserve"> inside the campus.</w:t>
      </w:r>
    </w:p>
    <w:p w14:paraId="3ABFC180" w14:textId="77777777" w:rsidR="008842A1" w:rsidRPr="00B97134" w:rsidRDefault="008842A1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Students should be present in classroom before the teacher comes and leave the classroom after the teacher leaves.</w:t>
      </w:r>
    </w:p>
    <w:p w14:paraId="696F2064" w14:textId="77777777" w:rsidR="008842A1" w:rsidRPr="00B97134" w:rsidRDefault="008842A1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If any Leisure class,</w:t>
      </w:r>
      <w:r w:rsidR="001A123B" w:rsidRPr="00B97134">
        <w:rPr>
          <w:rFonts w:ascii="Times New Roman" w:hAnsi="Times New Roman" w:cs="Times New Roman"/>
          <w:sz w:val="24"/>
          <w:szCs w:val="24"/>
        </w:rPr>
        <w:t xml:space="preserve"> students should utilize the time in library.</w:t>
      </w:r>
    </w:p>
    <w:p w14:paraId="673A94D0" w14:textId="77777777" w:rsidR="001A123B" w:rsidRPr="00B97134" w:rsidRDefault="001A123B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Students should </w:t>
      </w:r>
      <w:proofErr w:type="gramStart"/>
      <w:r w:rsidRPr="00B97134">
        <w:rPr>
          <w:rFonts w:ascii="Times New Roman" w:hAnsi="Times New Roman" w:cs="Times New Roman"/>
          <w:sz w:val="24"/>
          <w:szCs w:val="24"/>
        </w:rPr>
        <w:t xml:space="preserve">strictly </w:t>
      </w:r>
      <w:r w:rsidR="0037059F" w:rsidRPr="00B97134">
        <w:rPr>
          <w:rFonts w:ascii="Times New Roman" w:hAnsi="Times New Roman" w:cs="Times New Roman"/>
          <w:sz w:val="24"/>
          <w:szCs w:val="24"/>
        </w:rPr>
        <w:t xml:space="preserve"> o</w:t>
      </w:r>
      <w:r w:rsidR="00FC3AA8" w:rsidRPr="00B97134">
        <w:rPr>
          <w:rFonts w:ascii="Times New Roman" w:hAnsi="Times New Roman" w:cs="Times New Roman"/>
          <w:sz w:val="24"/>
          <w:szCs w:val="24"/>
        </w:rPr>
        <w:t>bey</w:t>
      </w:r>
      <w:proofErr w:type="gramEnd"/>
      <w:r w:rsidR="00FC3AA8" w:rsidRPr="00B97134">
        <w:rPr>
          <w:rFonts w:ascii="Times New Roman" w:hAnsi="Times New Roman" w:cs="Times New Roman"/>
          <w:sz w:val="24"/>
          <w:szCs w:val="24"/>
        </w:rPr>
        <w:t xml:space="preserve"> the discipline norms of the </w:t>
      </w:r>
      <w:r w:rsidR="003810C6" w:rsidRPr="00B97134">
        <w:rPr>
          <w:rFonts w:ascii="Times New Roman" w:hAnsi="Times New Roman" w:cs="Times New Roman"/>
          <w:sz w:val="24"/>
          <w:szCs w:val="24"/>
        </w:rPr>
        <w:t>institute</w:t>
      </w:r>
      <w:r w:rsidR="00FC3AA8" w:rsidRPr="00B97134">
        <w:rPr>
          <w:rFonts w:ascii="Times New Roman" w:hAnsi="Times New Roman" w:cs="Times New Roman"/>
          <w:sz w:val="24"/>
          <w:szCs w:val="24"/>
        </w:rPr>
        <w:t xml:space="preserve"> and do not behave to defame the same.</w:t>
      </w:r>
    </w:p>
    <w:p w14:paraId="4D6BCC66" w14:textId="77777777" w:rsidR="00FC3AA8" w:rsidRPr="00B97134" w:rsidRDefault="00FC3AA8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Students should not be involved in any act which defames the dignity of the institution.</w:t>
      </w:r>
    </w:p>
    <w:p w14:paraId="3B8D40EB" w14:textId="77777777" w:rsidR="00FC3AA8" w:rsidRPr="00B97134" w:rsidRDefault="00FC3AA8" w:rsidP="003B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Students should be present for the daily prayer.</w:t>
      </w:r>
    </w:p>
    <w:p w14:paraId="3500455F" w14:textId="77777777" w:rsidR="00AB0067" w:rsidRPr="00B97134" w:rsidRDefault="00AB0067" w:rsidP="00AB00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722AB8" w14:textId="77777777" w:rsidR="00AB0067" w:rsidRPr="00B97134" w:rsidRDefault="00AB0067" w:rsidP="00AB0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34">
        <w:rPr>
          <w:rFonts w:ascii="Times New Roman" w:hAnsi="Times New Roman" w:cs="Times New Roman"/>
          <w:b/>
          <w:sz w:val="24"/>
          <w:szCs w:val="24"/>
          <w:u w:val="single"/>
        </w:rPr>
        <w:t>2) For Teachers</w:t>
      </w:r>
    </w:p>
    <w:p w14:paraId="44DDD38C" w14:textId="77777777" w:rsidR="00AB0067" w:rsidRPr="00B97134" w:rsidRDefault="00AB0067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For Improving the results and merit </w:t>
      </w:r>
      <w:r w:rsidR="003810C6" w:rsidRPr="00B97134">
        <w:rPr>
          <w:rFonts w:ascii="Times New Roman" w:hAnsi="Times New Roman" w:cs="Times New Roman"/>
          <w:sz w:val="24"/>
          <w:szCs w:val="24"/>
        </w:rPr>
        <w:t>teacher</w:t>
      </w:r>
      <w:r w:rsidRPr="00B97134">
        <w:rPr>
          <w:rFonts w:ascii="Times New Roman" w:hAnsi="Times New Roman" w:cs="Times New Roman"/>
          <w:sz w:val="24"/>
          <w:szCs w:val="24"/>
        </w:rPr>
        <w:t xml:space="preserve"> should conduct 4 unit tests and one </w:t>
      </w:r>
      <w:r w:rsidR="003810C6" w:rsidRPr="00B97134">
        <w:rPr>
          <w:rFonts w:ascii="Times New Roman" w:hAnsi="Times New Roman" w:cs="Times New Roman"/>
          <w:sz w:val="24"/>
          <w:szCs w:val="24"/>
        </w:rPr>
        <w:t>Preliminary</w:t>
      </w:r>
      <w:r w:rsidRPr="00B97134">
        <w:rPr>
          <w:rFonts w:ascii="Times New Roman" w:hAnsi="Times New Roman" w:cs="Times New Roman"/>
          <w:sz w:val="24"/>
          <w:szCs w:val="24"/>
        </w:rPr>
        <w:t xml:space="preserve"> tests in each session.</w:t>
      </w:r>
    </w:p>
    <w:p w14:paraId="0D09819F" w14:textId="77777777" w:rsidR="00A26434" w:rsidRPr="00B97134" w:rsidRDefault="00A26434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Remedial Classes for weak students in Unit Tests as well as Preliminary exams.</w:t>
      </w:r>
    </w:p>
    <w:p w14:paraId="40BE697C" w14:textId="77777777" w:rsidR="006968D8" w:rsidRPr="00B97134" w:rsidRDefault="006968D8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Once in a month Subject Guest Lecture should be arranged and Orientation program for Students Personality Development should be Conducted.</w:t>
      </w:r>
    </w:p>
    <w:p w14:paraId="63E180C7" w14:textId="77777777" w:rsidR="00B21EAB" w:rsidRPr="00B97134" w:rsidRDefault="00B21EAB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To in crease interest among students </w:t>
      </w:r>
      <w:r w:rsidR="00563E0E" w:rsidRPr="00B97134">
        <w:rPr>
          <w:rFonts w:ascii="Times New Roman" w:hAnsi="Times New Roman" w:cs="Times New Roman"/>
          <w:sz w:val="24"/>
          <w:szCs w:val="24"/>
        </w:rPr>
        <w:t>organize</w:t>
      </w:r>
      <w:r w:rsidRPr="00B97134">
        <w:rPr>
          <w:rFonts w:ascii="Times New Roman" w:hAnsi="Times New Roman" w:cs="Times New Roman"/>
          <w:sz w:val="24"/>
          <w:szCs w:val="24"/>
        </w:rPr>
        <w:t xml:space="preserve"> subject study circle.</w:t>
      </w:r>
    </w:p>
    <w:p w14:paraId="5D163E1D" w14:textId="77777777" w:rsidR="00B21EAB" w:rsidRPr="00B97134" w:rsidRDefault="00B21EAB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To enhance interest among students teacher should give First Second Pries to the </w:t>
      </w:r>
      <w:r w:rsidR="003810C6" w:rsidRPr="00B97134">
        <w:rPr>
          <w:rFonts w:ascii="Times New Roman" w:hAnsi="Times New Roman" w:cs="Times New Roman"/>
          <w:sz w:val="24"/>
          <w:szCs w:val="24"/>
        </w:rPr>
        <w:t>Subject</w:t>
      </w:r>
      <w:r w:rsidRPr="00B97134">
        <w:rPr>
          <w:rFonts w:ascii="Times New Roman" w:hAnsi="Times New Roman" w:cs="Times New Roman"/>
          <w:sz w:val="24"/>
          <w:szCs w:val="24"/>
        </w:rPr>
        <w:t xml:space="preserve"> Toppers.</w:t>
      </w:r>
    </w:p>
    <w:p w14:paraId="3959C6FC" w14:textId="77777777" w:rsidR="008B261B" w:rsidRPr="00B97134" w:rsidRDefault="008B261B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Teacher should update daily dairy and endorsed </w:t>
      </w:r>
      <w:proofErr w:type="gramStart"/>
      <w:r w:rsidRPr="00B97134">
        <w:rPr>
          <w:rFonts w:ascii="Times New Roman" w:hAnsi="Times New Roman" w:cs="Times New Roman"/>
          <w:sz w:val="24"/>
          <w:szCs w:val="24"/>
        </w:rPr>
        <w:t xml:space="preserve">by </w:t>
      </w:r>
      <w:r w:rsidR="006A7FE9" w:rsidRPr="00B97134">
        <w:rPr>
          <w:rFonts w:ascii="Times New Roman" w:hAnsi="Times New Roman" w:cs="Times New Roman"/>
          <w:sz w:val="24"/>
          <w:szCs w:val="24"/>
        </w:rPr>
        <w:t xml:space="preserve"> </w:t>
      </w:r>
      <w:r w:rsidR="00451B9B" w:rsidRPr="00B97134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="00451B9B" w:rsidRPr="00B97134">
        <w:rPr>
          <w:rFonts w:ascii="Times New Roman" w:hAnsi="Times New Roman" w:cs="Times New Roman"/>
          <w:sz w:val="24"/>
          <w:szCs w:val="24"/>
        </w:rPr>
        <w:t>.</w:t>
      </w:r>
    </w:p>
    <w:p w14:paraId="44339354" w14:textId="77777777" w:rsidR="00451B9B" w:rsidRPr="00B97134" w:rsidRDefault="00451B9B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Teacher should involve in Social Initiative like Tree </w:t>
      </w:r>
      <w:r w:rsidR="00563E0E" w:rsidRPr="00B97134">
        <w:rPr>
          <w:rFonts w:ascii="Times New Roman" w:hAnsi="Times New Roman" w:cs="Times New Roman"/>
          <w:sz w:val="24"/>
          <w:szCs w:val="24"/>
        </w:rPr>
        <w:t>plantations</w:t>
      </w:r>
      <w:r w:rsidRPr="00B97134">
        <w:rPr>
          <w:rFonts w:ascii="Times New Roman" w:hAnsi="Times New Roman" w:cs="Times New Roman"/>
          <w:sz w:val="24"/>
          <w:szCs w:val="24"/>
        </w:rPr>
        <w:t xml:space="preserve">, Adult Education, Cleanliness Drive, Health </w:t>
      </w:r>
      <w:r w:rsidR="00563E0E" w:rsidRPr="00B97134">
        <w:rPr>
          <w:rFonts w:ascii="Times New Roman" w:hAnsi="Times New Roman" w:cs="Times New Roman"/>
          <w:sz w:val="24"/>
          <w:szCs w:val="24"/>
        </w:rPr>
        <w:t>Check</w:t>
      </w:r>
      <w:r w:rsidRPr="00B97134">
        <w:rPr>
          <w:rFonts w:ascii="Times New Roman" w:hAnsi="Times New Roman" w:cs="Times New Roman"/>
          <w:sz w:val="24"/>
          <w:szCs w:val="24"/>
        </w:rPr>
        <w:t xml:space="preserve"> up Camp, De addiction awareness Seminars, Population Education, Eradication of Superstitions, Small Saving Groups camp, Panchayat Raj training and guidance camp, Personality development, self </w:t>
      </w:r>
      <w:r w:rsidR="00563E0E" w:rsidRPr="00B97134">
        <w:rPr>
          <w:rFonts w:ascii="Times New Roman" w:hAnsi="Times New Roman" w:cs="Times New Roman"/>
          <w:sz w:val="24"/>
          <w:szCs w:val="24"/>
        </w:rPr>
        <w:t>employment</w:t>
      </w:r>
      <w:r w:rsidRPr="00B97134">
        <w:rPr>
          <w:rFonts w:ascii="Times New Roman" w:hAnsi="Times New Roman" w:cs="Times New Roman"/>
          <w:sz w:val="24"/>
          <w:szCs w:val="24"/>
        </w:rPr>
        <w:t xml:space="preserve"> related Program should be </w:t>
      </w:r>
      <w:r w:rsidR="00563E0E" w:rsidRPr="00B97134">
        <w:rPr>
          <w:rFonts w:ascii="Times New Roman" w:hAnsi="Times New Roman" w:cs="Times New Roman"/>
          <w:sz w:val="24"/>
          <w:szCs w:val="24"/>
        </w:rPr>
        <w:t>organized</w:t>
      </w:r>
      <w:r w:rsidRPr="00B97134">
        <w:rPr>
          <w:rFonts w:ascii="Times New Roman" w:hAnsi="Times New Roman" w:cs="Times New Roman"/>
          <w:sz w:val="24"/>
          <w:szCs w:val="24"/>
        </w:rPr>
        <w:t xml:space="preserve"> by Faculty.</w:t>
      </w:r>
    </w:p>
    <w:p w14:paraId="09A7D8EF" w14:textId="77777777" w:rsidR="00B544DD" w:rsidRPr="00B97134" w:rsidRDefault="00B544DD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Academic </w:t>
      </w:r>
      <w:r w:rsidR="00563E0E" w:rsidRPr="00B97134">
        <w:rPr>
          <w:rFonts w:ascii="Times New Roman" w:hAnsi="Times New Roman" w:cs="Times New Roman"/>
          <w:sz w:val="24"/>
          <w:szCs w:val="24"/>
        </w:rPr>
        <w:t>Calendars</w:t>
      </w:r>
      <w:r w:rsidRPr="00B97134">
        <w:rPr>
          <w:rFonts w:ascii="Times New Roman" w:hAnsi="Times New Roman" w:cs="Times New Roman"/>
          <w:sz w:val="24"/>
          <w:szCs w:val="24"/>
        </w:rPr>
        <w:t xml:space="preserve"> should be planned and worked accordingly.</w:t>
      </w:r>
    </w:p>
    <w:p w14:paraId="0739ED05" w14:textId="77777777" w:rsidR="00B544DD" w:rsidRPr="00B97134" w:rsidRDefault="00B544DD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Career guidance cell and placement Cell should be formed </w:t>
      </w:r>
    </w:p>
    <w:p w14:paraId="54468207" w14:textId="77777777" w:rsidR="00041FB7" w:rsidRPr="00B97134" w:rsidRDefault="002631D3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lastRenderedPageBreak/>
        <w:t>Adopt any two Villages in Sa</w:t>
      </w:r>
      <w:r w:rsidR="00AF787C" w:rsidRPr="00B97134">
        <w:rPr>
          <w:rFonts w:ascii="Times New Roman" w:hAnsi="Times New Roman" w:cs="Times New Roman"/>
          <w:sz w:val="24"/>
          <w:szCs w:val="24"/>
        </w:rPr>
        <w:t xml:space="preserve">oli </w:t>
      </w:r>
      <w:proofErr w:type="spellStart"/>
      <w:r w:rsidR="00AF787C" w:rsidRPr="00B97134">
        <w:rPr>
          <w:rFonts w:ascii="Times New Roman" w:hAnsi="Times New Roman" w:cs="Times New Roman"/>
          <w:sz w:val="24"/>
          <w:szCs w:val="24"/>
        </w:rPr>
        <w:t>Ta</w:t>
      </w:r>
      <w:r w:rsidR="00041FB7" w:rsidRPr="00B97134">
        <w:rPr>
          <w:rFonts w:ascii="Times New Roman" w:hAnsi="Times New Roman" w:cs="Times New Roman"/>
          <w:sz w:val="24"/>
          <w:szCs w:val="24"/>
        </w:rPr>
        <w:t>l</w:t>
      </w:r>
      <w:r w:rsidR="00AF787C" w:rsidRPr="00B97134">
        <w:rPr>
          <w:rFonts w:ascii="Times New Roman" w:hAnsi="Times New Roman" w:cs="Times New Roman"/>
          <w:sz w:val="24"/>
          <w:szCs w:val="24"/>
        </w:rPr>
        <w:t>u</w:t>
      </w:r>
      <w:r w:rsidR="00041FB7" w:rsidRPr="00B9713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41FB7" w:rsidRPr="00B97134">
        <w:rPr>
          <w:rFonts w:ascii="Times New Roman" w:hAnsi="Times New Roman" w:cs="Times New Roman"/>
          <w:sz w:val="24"/>
          <w:szCs w:val="24"/>
        </w:rPr>
        <w:t xml:space="preserve"> and </w:t>
      </w:r>
      <w:r w:rsidR="00563E0E" w:rsidRPr="00B97134">
        <w:rPr>
          <w:rFonts w:ascii="Times New Roman" w:hAnsi="Times New Roman" w:cs="Times New Roman"/>
          <w:sz w:val="24"/>
          <w:szCs w:val="24"/>
        </w:rPr>
        <w:t>organize</w:t>
      </w:r>
      <w:r w:rsidR="00041FB7" w:rsidRPr="00B97134">
        <w:rPr>
          <w:rFonts w:ascii="Times New Roman" w:hAnsi="Times New Roman" w:cs="Times New Roman"/>
          <w:sz w:val="24"/>
          <w:szCs w:val="24"/>
        </w:rPr>
        <w:t xml:space="preserve"> rural </w:t>
      </w:r>
      <w:r w:rsidR="00563E0E" w:rsidRPr="00B97134">
        <w:rPr>
          <w:rFonts w:ascii="Times New Roman" w:hAnsi="Times New Roman" w:cs="Times New Roman"/>
          <w:sz w:val="24"/>
          <w:szCs w:val="24"/>
        </w:rPr>
        <w:t>development</w:t>
      </w:r>
      <w:r w:rsidR="00041FB7" w:rsidRPr="00B97134">
        <w:rPr>
          <w:rFonts w:ascii="Times New Roman" w:hAnsi="Times New Roman" w:cs="Times New Roman"/>
          <w:sz w:val="24"/>
          <w:szCs w:val="24"/>
        </w:rPr>
        <w:t xml:space="preserve"> programs there.</w:t>
      </w:r>
    </w:p>
    <w:p w14:paraId="2FF71CA3" w14:textId="77777777" w:rsidR="002631D3" w:rsidRPr="00B97134" w:rsidRDefault="002631D3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Conduct regular </w:t>
      </w:r>
      <w:r w:rsidR="00563E0E" w:rsidRPr="00B97134">
        <w:rPr>
          <w:rFonts w:ascii="Times New Roman" w:hAnsi="Times New Roman" w:cs="Times New Roman"/>
          <w:sz w:val="24"/>
          <w:szCs w:val="24"/>
        </w:rPr>
        <w:t>feedback</w:t>
      </w:r>
      <w:r w:rsidRPr="00B97134">
        <w:rPr>
          <w:rFonts w:ascii="Times New Roman" w:hAnsi="Times New Roman" w:cs="Times New Roman"/>
          <w:sz w:val="24"/>
          <w:szCs w:val="24"/>
        </w:rPr>
        <w:t xml:space="preserve"> from students and plan accordingly.</w:t>
      </w:r>
    </w:p>
    <w:p w14:paraId="361267BE" w14:textId="77777777" w:rsidR="002631D3" w:rsidRPr="00B97134" w:rsidRDefault="002631D3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Inculcate Physical fitness and interest towards sports amongst students.</w:t>
      </w:r>
    </w:p>
    <w:p w14:paraId="7B22A548" w14:textId="77777777" w:rsidR="002631D3" w:rsidRPr="00B97134" w:rsidRDefault="002631D3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Plan to keep the Library Open for general Public after 6pm to create interest of reading </w:t>
      </w:r>
    </w:p>
    <w:p w14:paraId="7B2BC35F" w14:textId="77777777" w:rsidR="00D7310F" w:rsidRPr="00B97134" w:rsidRDefault="00D7310F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Follow </w:t>
      </w:r>
      <w:proofErr w:type="gramStart"/>
      <w:r w:rsidRPr="00B97134">
        <w:rPr>
          <w:rFonts w:ascii="Times New Roman" w:hAnsi="Times New Roman" w:cs="Times New Roman"/>
          <w:sz w:val="24"/>
          <w:szCs w:val="24"/>
        </w:rPr>
        <w:t>Proper  Dress</w:t>
      </w:r>
      <w:proofErr w:type="gramEnd"/>
      <w:r w:rsidRPr="00B97134">
        <w:rPr>
          <w:rFonts w:ascii="Times New Roman" w:hAnsi="Times New Roman" w:cs="Times New Roman"/>
          <w:sz w:val="24"/>
          <w:szCs w:val="24"/>
        </w:rPr>
        <w:t xml:space="preserve"> code and Carry ID card while in campus.</w:t>
      </w:r>
    </w:p>
    <w:p w14:paraId="58F31C68" w14:textId="77777777" w:rsidR="00D7310F" w:rsidRPr="00B97134" w:rsidRDefault="003810C6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Organize study tou</w:t>
      </w:r>
      <w:r w:rsidR="00D7310F" w:rsidRPr="00B97134">
        <w:rPr>
          <w:rFonts w:ascii="Times New Roman" w:hAnsi="Times New Roman" w:cs="Times New Roman"/>
          <w:sz w:val="24"/>
          <w:szCs w:val="24"/>
        </w:rPr>
        <w:t>rs for Students.</w:t>
      </w:r>
    </w:p>
    <w:p w14:paraId="0195963B" w14:textId="77777777" w:rsidR="00D7310F" w:rsidRPr="00B97134" w:rsidRDefault="00D7310F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Formation of </w:t>
      </w:r>
      <w:r w:rsidR="00704096" w:rsidRPr="00B97134">
        <w:rPr>
          <w:rFonts w:ascii="Times New Roman" w:hAnsi="Times New Roman" w:cs="Times New Roman"/>
          <w:sz w:val="24"/>
          <w:szCs w:val="24"/>
        </w:rPr>
        <w:t>Grievances</w:t>
      </w:r>
      <w:r w:rsidRPr="00B97134">
        <w:rPr>
          <w:rFonts w:ascii="Times New Roman" w:hAnsi="Times New Roman" w:cs="Times New Roman"/>
          <w:sz w:val="24"/>
          <w:szCs w:val="24"/>
        </w:rPr>
        <w:t xml:space="preserve"> and redressal Cell in the </w:t>
      </w:r>
      <w:r w:rsidR="00704096" w:rsidRPr="00B97134">
        <w:rPr>
          <w:rFonts w:ascii="Times New Roman" w:hAnsi="Times New Roman" w:cs="Times New Roman"/>
          <w:sz w:val="24"/>
          <w:szCs w:val="24"/>
        </w:rPr>
        <w:t>institute</w:t>
      </w:r>
      <w:r w:rsidRPr="00B97134">
        <w:rPr>
          <w:rFonts w:ascii="Times New Roman" w:hAnsi="Times New Roman" w:cs="Times New Roman"/>
          <w:sz w:val="24"/>
          <w:szCs w:val="24"/>
        </w:rPr>
        <w:t xml:space="preserve"> and solve complaints if any.</w:t>
      </w:r>
    </w:p>
    <w:p w14:paraId="62B0FDBE" w14:textId="77777777" w:rsidR="00D7310F" w:rsidRPr="00B97134" w:rsidRDefault="00704096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Organize</w:t>
      </w:r>
      <w:r w:rsidR="00D7310F" w:rsidRPr="00B97134">
        <w:rPr>
          <w:rFonts w:ascii="Times New Roman" w:hAnsi="Times New Roman" w:cs="Times New Roman"/>
          <w:sz w:val="24"/>
          <w:szCs w:val="24"/>
        </w:rPr>
        <w:t xml:space="preserve"> Women Cell in the </w:t>
      </w:r>
      <w:r w:rsidRPr="00B97134">
        <w:rPr>
          <w:rFonts w:ascii="Times New Roman" w:hAnsi="Times New Roman" w:cs="Times New Roman"/>
          <w:sz w:val="24"/>
          <w:szCs w:val="24"/>
        </w:rPr>
        <w:t>institute</w:t>
      </w:r>
      <w:r w:rsidR="00D7310F" w:rsidRPr="00B97134">
        <w:rPr>
          <w:rFonts w:ascii="Times New Roman" w:hAnsi="Times New Roman" w:cs="Times New Roman"/>
          <w:sz w:val="24"/>
          <w:szCs w:val="24"/>
        </w:rPr>
        <w:t xml:space="preserve"> and solve </w:t>
      </w:r>
      <w:r w:rsidRPr="00B97134">
        <w:rPr>
          <w:rFonts w:ascii="Times New Roman" w:hAnsi="Times New Roman" w:cs="Times New Roman"/>
          <w:sz w:val="24"/>
          <w:szCs w:val="24"/>
        </w:rPr>
        <w:t>grievances</w:t>
      </w:r>
      <w:r w:rsidR="00D7310F" w:rsidRPr="00B97134">
        <w:rPr>
          <w:rFonts w:ascii="Times New Roman" w:hAnsi="Times New Roman" w:cs="Times New Roman"/>
          <w:sz w:val="24"/>
          <w:szCs w:val="24"/>
        </w:rPr>
        <w:t xml:space="preserve"> issues if any.</w:t>
      </w:r>
    </w:p>
    <w:p w14:paraId="3B035796" w14:textId="77777777" w:rsidR="00D7310F" w:rsidRPr="00B97134" w:rsidRDefault="00D7310F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Faculty development Cell should be formed to encourage Research and development amongst faculty.</w:t>
      </w:r>
    </w:p>
    <w:p w14:paraId="0A43FA93" w14:textId="77777777" w:rsidR="00625534" w:rsidRPr="00B97134" w:rsidRDefault="00785559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Organize</w:t>
      </w:r>
      <w:r w:rsidR="00625534" w:rsidRPr="00B97134">
        <w:rPr>
          <w:rFonts w:ascii="Times New Roman" w:hAnsi="Times New Roman" w:cs="Times New Roman"/>
          <w:sz w:val="24"/>
          <w:szCs w:val="24"/>
        </w:rPr>
        <w:t xml:space="preserve"> Competitive Exams on every Saturday</w:t>
      </w:r>
    </w:p>
    <w:p w14:paraId="6CF08E26" w14:textId="77777777" w:rsidR="00625534" w:rsidRPr="00B97134" w:rsidRDefault="00625534" w:rsidP="00AB0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Teachers should follow University </w:t>
      </w:r>
      <w:r w:rsidR="00704096" w:rsidRPr="00B97134">
        <w:rPr>
          <w:rFonts w:ascii="Times New Roman" w:hAnsi="Times New Roman" w:cs="Times New Roman"/>
          <w:sz w:val="24"/>
          <w:szCs w:val="24"/>
        </w:rPr>
        <w:t>Ordinance</w:t>
      </w:r>
      <w:r w:rsidRPr="00B97134">
        <w:rPr>
          <w:rFonts w:ascii="Times New Roman" w:hAnsi="Times New Roman" w:cs="Times New Roman"/>
          <w:sz w:val="24"/>
          <w:szCs w:val="24"/>
        </w:rPr>
        <w:t xml:space="preserve"> and Maharashtra Govt Employees rules.</w:t>
      </w:r>
    </w:p>
    <w:p w14:paraId="638A4336" w14:textId="77777777" w:rsidR="00625534" w:rsidRPr="00B97134" w:rsidRDefault="00785559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Prohibition</w:t>
      </w:r>
      <w:r w:rsidR="00625534" w:rsidRPr="00B97134">
        <w:rPr>
          <w:rFonts w:ascii="Times New Roman" w:hAnsi="Times New Roman" w:cs="Times New Roman"/>
          <w:sz w:val="24"/>
          <w:szCs w:val="24"/>
        </w:rPr>
        <w:t xml:space="preserve"> of Tobacco, Liquor, </w:t>
      </w:r>
      <w:r w:rsidRPr="00B97134">
        <w:rPr>
          <w:rFonts w:ascii="Times New Roman" w:hAnsi="Times New Roman" w:cs="Times New Roman"/>
          <w:sz w:val="24"/>
          <w:szCs w:val="24"/>
        </w:rPr>
        <w:t>Cigarette</w:t>
      </w:r>
      <w:r w:rsidR="00625534" w:rsidRPr="00B97134">
        <w:rPr>
          <w:rFonts w:ascii="Times New Roman" w:hAnsi="Times New Roman" w:cs="Times New Roman"/>
          <w:sz w:val="24"/>
          <w:szCs w:val="24"/>
        </w:rPr>
        <w:t xml:space="preserve"> and Unethical </w:t>
      </w:r>
      <w:r w:rsidRPr="00B97134">
        <w:rPr>
          <w:rFonts w:ascii="Times New Roman" w:hAnsi="Times New Roman" w:cs="Times New Roman"/>
          <w:sz w:val="24"/>
          <w:szCs w:val="24"/>
        </w:rPr>
        <w:t>behavior</w:t>
      </w:r>
      <w:r w:rsidR="00625534" w:rsidRPr="00B97134">
        <w:rPr>
          <w:rFonts w:ascii="Times New Roman" w:hAnsi="Times New Roman" w:cs="Times New Roman"/>
          <w:sz w:val="24"/>
          <w:szCs w:val="24"/>
        </w:rPr>
        <w:t xml:space="preserve"> inside the campus.</w:t>
      </w:r>
    </w:p>
    <w:p w14:paraId="4A414EC0" w14:textId="77777777" w:rsidR="00625534" w:rsidRPr="00B97134" w:rsidRDefault="002A1DC3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Teachers</w:t>
      </w:r>
      <w:r w:rsidR="00625534" w:rsidRPr="00B97134">
        <w:rPr>
          <w:rFonts w:ascii="Times New Roman" w:hAnsi="Times New Roman" w:cs="Times New Roman"/>
          <w:sz w:val="24"/>
          <w:szCs w:val="24"/>
        </w:rPr>
        <w:t xml:space="preserve"> should not be involved in any act which defames the dignity of the institution.</w:t>
      </w:r>
    </w:p>
    <w:p w14:paraId="4676F750" w14:textId="77777777" w:rsidR="00625534" w:rsidRPr="00B97134" w:rsidRDefault="002A1DC3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Teachers</w:t>
      </w:r>
      <w:r w:rsidR="00625534" w:rsidRPr="00B97134">
        <w:rPr>
          <w:rFonts w:ascii="Times New Roman" w:hAnsi="Times New Roman" w:cs="Times New Roman"/>
          <w:sz w:val="24"/>
          <w:szCs w:val="24"/>
        </w:rPr>
        <w:t xml:space="preserve"> should be present for the daily prayer.</w:t>
      </w:r>
    </w:p>
    <w:p w14:paraId="5CFA908D" w14:textId="77777777" w:rsidR="00625534" w:rsidRPr="00B97134" w:rsidRDefault="00496C90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Maintain cooperation and healthy atmosphere with </w:t>
      </w:r>
      <w:r w:rsidR="00785559" w:rsidRPr="00B97134">
        <w:rPr>
          <w:rFonts w:ascii="Times New Roman" w:hAnsi="Times New Roman" w:cs="Times New Roman"/>
          <w:sz w:val="24"/>
          <w:szCs w:val="24"/>
        </w:rPr>
        <w:t>colleague</w:t>
      </w:r>
      <w:r w:rsidRPr="00B97134">
        <w:rPr>
          <w:rFonts w:ascii="Times New Roman" w:hAnsi="Times New Roman" w:cs="Times New Roman"/>
          <w:sz w:val="24"/>
          <w:szCs w:val="24"/>
        </w:rPr>
        <w:t xml:space="preserve"> staff.</w:t>
      </w:r>
    </w:p>
    <w:p w14:paraId="13885EEC" w14:textId="77777777" w:rsidR="00C9402D" w:rsidRPr="00B97134" w:rsidRDefault="00C9402D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Maintain cordial relationships with Ma</w:t>
      </w:r>
      <w:r w:rsidR="00785559" w:rsidRPr="00B97134">
        <w:rPr>
          <w:rFonts w:ascii="Times New Roman" w:hAnsi="Times New Roman" w:cs="Times New Roman"/>
          <w:sz w:val="24"/>
          <w:szCs w:val="24"/>
        </w:rPr>
        <w:t>nage</w:t>
      </w:r>
      <w:r w:rsidRPr="00B97134">
        <w:rPr>
          <w:rFonts w:ascii="Times New Roman" w:hAnsi="Times New Roman" w:cs="Times New Roman"/>
          <w:sz w:val="24"/>
          <w:szCs w:val="24"/>
        </w:rPr>
        <w:t xml:space="preserve">ment </w:t>
      </w:r>
      <w:r w:rsidR="00704096" w:rsidRPr="00B97134">
        <w:rPr>
          <w:rFonts w:ascii="Times New Roman" w:hAnsi="Times New Roman" w:cs="Times New Roman"/>
          <w:sz w:val="24"/>
          <w:szCs w:val="24"/>
        </w:rPr>
        <w:t>Committee</w:t>
      </w:r>
      <w:r w:rsidRPr="00B97134">
        <w:rPr>
          <w:rFonts w:ascii="Times New Roman" w:hAnsi="Times New Roman" w:cs="Times New Roman"/>
          <w:sz w:val="24"/>
          <w:szCs w:val="24"/>
        </w:rPr>
        <w:t xml:space="preserve"> members and </w:t>
      </w:r>
      <w:r w:rsidR="00392E10" w:rsidRPr="00B97134">
        <w:rPr>
          <w:rFonts w:ascii="Times New Roman" w:hAnsi="Times New Roman" w:cs="Times New Roman"/>
          <w:sz w:val="24"/>
          <w:szCs w:val="24"/>
        </w:rPr>
        <w:t>follow</w:t>
      </w:r>
      <w:r w:rsidR="00224D4F" w:rsidRPr="00B97134">
        <w:rPr>
          <w:rFonts w:ascii="Times New Roman" w:hAnsi="Times New Roman" w:cs="Times New Roman"/>
          <w:sz w:val="24"/>
          <w:szCs w:val="24"/>
        </w:rPr>
        <w:t xml:space="preserve"> work </w:t>
      </w:r>
      <w:r w:rsidR="00785559" w:rsidRPr="00B97134">
        <w:rPr>
          <w:rFonts w:ascii="Times New Roman" w:hAnsi="Times New Roman" w:cs="Times New Roman"/>
          <w:sz w:val="24"/>
          <w:szCs w:val="24"/>
        </w:rPr>
        <w:t>allotted</w:t>
      </w:r>
      <w:r w:rsidR="00224D4F" w:rsidRPr="00B97134">
        <w:rPr>
          <w:rFonts w:ascii="Times New Roman" w:hAnsi="Times New Roman" w:cs="Times New Roman"/>
          <w:sz w:val="24"/>
          <w:szCs w:val="24"/>
        </w:rPr>
        <w:t xml:space="preserve"> by them.</w:t>
      </w:r>
    </w:p>
    <w:p w14:paraId="71AE3436" w14:textId="77777777" w:rsidR="00FB7578" w:rsidRPr="00B97134" w:rsidRDefault="00FB7578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Conduct classes as per the given time table.</w:t>
      </w:r>
    </w:p>
    <w:p w14:paraId="4315E976" w14:textId="77777777" w:rsidR="00FB7578" w:rsidRPr="00B97134" w:rsidRDefault="00FB7578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Duties issued by Higher Authorities like Academic and </w:t>
      </w:r>
      <w:r w:rsidR="00785559" w:rsidRPr="00B97134">
        <w:rPr>
          <w:rFonts w:ascii="Times New Roman" w:hAnsi="Times New Roman" w:cs="Times New Roman"/>
          <w:sz w:val="24"/>
          <w:szCs w:val="24"/>
        </w:rPr>
        <w:t>Extension</w:t>
      </w:r>
      <w:r w:rsidRPr="00B97134">
        <w:rPr>
          <w:rFonts w:ascii="Times New Roman" w:hAnsi="Times New Roman" w:cs="Times New Roman"/>
          <w:sz w:val="24"/>
          <w:szCs w:val="24"/>
        </w:rPr>
        <w:t xml:space="preserve"> services should be done</w:t>
      </w:r>
    </w:p>
    <w:p w14:paraId="3AAA38CC" w14:textId="77777777" w:rsidR="00FB7578" w:rsidRPr="00B97134" w:rsidRDefault="00FB7578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Stay at Head Quarter or </w:t>
      </w:r>
      <w:r w:rsidR="00785559" w:rsidRPr="00B97134">
        <w:rPr>
          <w:rFonts w:ascii="Times New Roman" w:hAnsi="Times New Roman" w:cs="Times New Roman"/>
          <w:sz w:val="24"/>
          <w:szCs w:val="24"/>
        </w:rPr>
        <w:t>at least</w:t>
      </w:r>
      <w:r w:rsidRPr="00B97134">
        <w:rPr>
          <w:rFonts w:ascii="Times New Roman" w:hAnsi="Times New Roman" w:cs="Times New Roman"/>
          <w:sz w:val="24"/>
          <w:szCs w:val="24"/>
        </w:rPr>
        <w:t xml:space="preserve"> at 15 kms distance</w:t>
      </w:r>
    </w:p>
    <w:p w14:paraId="2F51B749" w14:textId="77777777" w:rsidR="002B7406" w:rsidRPr="00B97134" w:rsidRDefault="002B7406" w:rsidP="00625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Switch Off Lights after Classes and work  in Staffroom</w:t>
      </w:r>
    </w:p>
    <w:p w14:paraId="6CF148CE" w14:textId="77777777" w:rsidR="0016503B" w:rsidRPr="00B97134" w:rsidRDefault="0016503B" w:rsidP="001650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2E624" w14:textId="77777777" w:rsidR="0016503B" w:rsidRPr="00B97134" w:rsidRDefault="00173E9D" w:rsidP="001650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3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6503B" w:rsidRPr="00B97134">
        <w:rPr>
          <w:rFonts w:ascii="Times New Roman" w:hAnsi="Times New Roman" w:cs="Times New Roman"/>
          <w:b/>
          <w:sz w:val="24"/>
          <w:szCs w:val="24"/>
          <w:u w:val="single"/>
        </w:rPr>
        <w:t>) For Non-Teaching Staff</w:t>
      </w:r>
      <w:r w:rsidR="00F845B6" w:rsidRPr="00B97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BC3F514" w14:textId="77777777" w:rsidR="004A1189" w:rsidRPr="00B97134" w:rsidRDefault="004A1189" w:rsidP="004A11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Non </w:t>
      </w:r>
      <w:r w:rsidR="006975C2" w:rsidRPr="00B97134">
        <w:rPr>
          <w:rFonts w:ascii="Times New Roman" w:hAnsi="Times New Roman" w:cs="Times New Roman"/>
          <w:sz w:val="24"/>
          <w:szCs w:val="24"/>
        </w:rPr>
        <w:t>Teaching</w:t>
      </w:r>
      <w:r w:rsidRPr="00B97134">
        <w:rPr>
          <w:rFonts w:ascii="Times New Roman" w:hAnsi="Times New Roman" w:cs="Times New Roman"/>
          <w:sz w:val="24"/>
          <w:szCs w:val="24"/>
        </w:rPr>
        <w:t xml:space="preserve"> staff should follow the </w:t>
      </w:r>
      <w:r w:rsidR="006975C2" w:rsidRPr="00B97134">
        <w:rPr>
          <w:rFonts w:ascii="Times New Roman" w:hAnsi="Times New Roman" w:cs="Times New Roman"/>
          <w:sz w:val="24"/>
          <w:szCs w:val="24"/>
        </w:rPr>
        <w:t>University</w:t>
      </w:r>
      <w:r w:rsidRPr="00B97134">
        <w:rPr>
          <w:rFonts w:ascii="Times New Roman" w:hAnsi="Times New Roman" w:cs="Times New Roman"/>
          <w:sz w:val="24"/>
          <w:szCs w:val="24"/>
        </w:rPr>
        <w:t xml:space="preserve"> Ordinance and Maharashtra Govt Employees rules.</w:t>
      </w:r>
    </w:p>
    <w:p w14:paraId="079DDFCE" w14:textId="77777777" w:rsidR="002201B0" w:rsidRPr="00B97134" w:rsidRDefault="002201B0" w:rsidP="004A11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Communicate </w:t>
      </w:r>
      <w:proofErr w:type="gramStart"/>
      <w:r w:rsidRPr="00B97134">
        <w:rPr>
          <w:rFonts w:ascii="Times New Roman" w:hAnsi="Times New Roman" w:cs="Times New Roman"/>
          <w:sz w:val="24"/>
          <w:szCs w:val="24"/>
        </w:rPr>
        <w:t>with  students</w:t>
      </w:r>
      <w:proofErr w:type="gramEnd"/>
      <w:r w:rsidRPr="00B97134">
        <w:rPr>
          <w:rFonts w:ascii="Times New Roman" w:hAnsi="Times New Roman" w:cs="Times New Roman"/>
          <w:sz w:val="24"/>
          <w:szCs w:val="24"/>
        </w:rPr>
        <w:t xml:space="preserve"> in soft and simple language.</w:t>
      </w:r>
    </w:p>
    <w:p w14:paraId="4E9F85A7" w14:textId="77777777" w:rsidR="002201B0" w:rsidRPr="00B97134" w:rsidRDefault="002201B0" w:rsidP="004A11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Follow Office time and rules.</w:t>
      </w:r>
    </w:p>
    <w:p w14:paraId="58D72AC3" w14:textId="77777777" w:rsidR="002201B0" w:rsidRPr="00B97134" w:rsidRDefault="002201B0" w:rsidP="004A11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Follow the </w:t>
      </w:r>
      <w:r w:rsidR="006975C2" w:rsidRPr="00B97134">
        <w:rPr>
          <w:rFonts w:ascii="Times New Roman" w:hAnsi="Times New Roman" w:cs="Times New Roman"/>
          <w:sz w:val="24"/>
          <w:szCs w:val="24"/>
        </w:rPr>
        <w:t>work</w:t>
      </w:r>
      <w:r w:rsidRPr="00B97134">
        <w:rPr>
          <w:rFonts w:ascii="Times New Roman" w:hAnsi="Times New Roman" w:cs="Times New Roman"/>
          <w:sz w:val="24"/>
          <w:szCs w:val="24"/>
        </w:rPr>
        <w:t xml:space="preserve"> </w:t>
      </w:r>
      <w:r w:rsidR="006975C2" w:rsidRPr="00B97134">
        <w:rPr>
          <w:rFonts w:ascii="Times New Roman" w:hAnsi="Times New Roman" w:cs="Times New Roman"/>
          <w:sz w:val="24"/>
          <w:szCs w:val="24"/>
        </w:rPr>
        <w:t>allotted</w:t>
      </w:r>
      <w:r w:rsidRPr="00B97134">
        <w:rPr>
          <w:rFonts w:ascii="Times New Roman" w:hAnsi="Times New Roman" w:cs="Times New Roman"/>
          <w:sz w:val="24"/>
          <w:szCs w:val="24"/>
        </w:rPr>
        <w:t xml:space="preserve"> by seniors and plan accordingly.</w:t>
      </w:r>
    </w:p>
    <w:p w14:paraId="51906589" w14:textId="77777777" w:rsidR="00C372AE" w:rsidRPr="00B97134" w:rsidRDefault="006975C2" w:rsidP="00C37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Prohibition</w:t>
      </w:r>
      <w:r w:rsidR="00C372AE" w:rsidRPr="00B97134">
        <w:rPr>
          <w:rFonts w:ascii="Times New Roman" w:hAnsi="Times New Roman" w:cs="Times New Roman"/>
          <w:sz w:val="24"/>
          <w:szCs w:val="24"/>
        </w:rPr>
        <w:t xml:space="preserve"> of Tobacco, Liquor, </w:t>
      </w:r>
      <w:r w:rsidRPr="00B97134">
        <w:rPr>
          <w:rFonts w:ascii="Times New Roman" w:hAnsi="Times New Roman" w:cs="Times New Roman"/>
          <w:sz w:val="24"/>
          <w:szCs w:val="24"/>
        </w:rPr>
        <w:t>Cigarette</w:t>
      </w:r>
      <w:r w:rsidR="00C372AE" w:rsidRPr="00B97134">
        <w:rPr>
          <w:rFonts w:ascii="Times New Roman" w:hAnsi="Times New Roman" w:cs="Times New Roman"/>
          <w:sz w:val="24"/>
          <w:szCs w:val="24"/>
        </w:rPr>
        <w:t xml:space="preserve"> and Unethical </w:t>
      </w:r>
      <w:r w:rsidRPr="00B97134">
        <w:rPr>
          <w:rFonts w:ascii="Times New Roman" w:hAnsi="Times New Roman" w:cs="Times New Roman"/>
          <w:sz w:val="24"/>
          <w:szCs w:val="24"/>
        </w:rPr>
        <w:t>behavior</w:t>
      </w:r>
      <w:r w:rsidR="00C372AE" w:rsidRPr="00B97134">
        <w:rPr>
          <w:rFonts w:ascii="Times New Roman" w:hAnsi="Times New Roman" w:cs="Times New Roman"/>
          <w:sz w:val="24"/>
          <w:szCs w:val="24"/>
        </w:rPr>
        <w:t xml:space="preserve"> inside the campus.</w:t>
      </w:r>
    </w:p>
    <w:p w14:paraId="2B942BC9" w14:textId="77777777" w:rsidR="00C372AE" w:rsidRPr="00B97134" w:rsidRDefault="00C372AE" w:rsidP="004A11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Follow Principals Orders and Work </w:t>
      </w:r>
      <w:r w:rsidR="006975C2" w:rsidRPr="00B97134">
        <w:rPr>
          <w:rFonts w:ascii="Times New Roman" w:hAnsi="Times New Roman" w:cs="Times New Roman"/>
          <w:sz w:val="24"/>
          <w:szCs w:val="24"/>
        </w:rPr>
        <w:t>allotted</w:t>
      </w:r>
      <w:r w:rsidRPr="00B97134">
        <w:rPr>
          <w:rFonts w:ascii="Times New Roman" w:hAnsi="Times New Roman" w:cs="Times New Roman"/>
          <w:sz w:val="24"/>
          <w:szCs w:val="24"/>
        </w:rPr>
        <w:t>.</w:t>
      </w:r>
    </w:p>
    <w:p w14:paraId="6E6090E3" w14:textId="77777777" w:rsidR="00A97BEC" w:rsidRPr="00B97134" w:rsidRDefault="00A97BEC" w:rsidP="004A11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Non teaching staff should not delay work and follow </w:t>
      </w:r>
      <w:r w:rsidR="006975C2" w:rsidRPr="00B97134">
        <w:rPr>
          <w:rFonts w:ascii="Times New Roman" w:hAnsi="Times New Roman" w:cs="Times New Roman"/>
          <w:sz w:val="24"/>
          <w:szCs w:val="24"/>
        </w:rPr>
        <w:t>deadlines</w:t>
      </w:r>
      <w:r w:rsidRPr="00B97134">
        <w:rPr>
          <w:rFonts w:ascii="Times New Roman" w:hAnsi="Times New Roman" w:cs="Times New Roman"/>
          <w:sz w:val="24"/>
          <w:szCs w:val="24"/>
        </w:rPr>
        <w:t xml:space="preserve"> laid down by higher authorities.</w:t>
      </w:r>
    </w:p>
    <w:p w14:paraId="09A350A0" w14:textId="77777777" w:rsidR="002A1DC3" w:rsidRPr="00B97134" w:rsidRDefault="002A1DC3" w:rsidP="002A1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Follow </w:t>
      </w:r>
      <w:proofErr w:type="gramStart"/>
      <w:r w:rsidRPr="00B97134">
        <w:rPr>
          <w:rFonts w:ascii="Times New Roman" w:hAnsi="Times New Roman" w:cs="Times New Roman"/>
          <w:sz w:val="24"/>
          <w:szCs w:val="24"/>
        </w:rPr>
        <w:t>Proper  Dress</w:t>
      </w:r>
      <w:proofErr w:type="gramEnd"/>
      <w:r w:rsidRPr="00B97134">
        <w:rPr>
          <w:rFonts w:ascii="Times New Roman" w:hAnsi="Times New Roman" w:cs="Times New Roman"/>
          <w:sz w:val="24"/>
          <w:szCs w:val="24"/>
        </w:rPr>
        <w:t xml:space="preserve"> code and Carry ID card while in campus.</w:t>
      </w:r>
    </w:p>
    <w:p w14:paraId="5958BCDA" w14:textId="77777777" w:rsidR="005821FC" w:rsidRPr="00B97134" w:rsidRDefault="00753E92" w:rsidP="00582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Non-Teaching </w:t>
      </w:r>
      <w:r w:rsidR="005821FC" w:rsidRPr="00B97134">
        <w:rPr>
          <w:rFonts w:ascii="Times New Roman" w:hAnsi="Times New Roman" w:cs="Times New Roman"/>
          <w:sz w:val="24"/>
          <w:szCs w:val="24"/>
        </w:rPr>
        <w:t>s</w:t>
      </w:r>
      <w:r w:rsidRPr="00B97134">
        <w:rPr>
          <w:rFonts w:ascii="Times New Roman" w:hAnsi="Times New Roman" w:cs="Times New Roman"/>
          <w:sz w:val="24"/>
          <w:szCs w:val="24"/>
        </w:rPr>
        <w:t>taff</w:t>
      </w:r>
      <w:r w:rsidR="005821FC" w:rsidRPr="00B97134">
        <w:rPr>
          <w:rFonts w:ascii="Times New Roman" w:hAnsi="Times New Roman" w:cs="Times New Roman"/>
          <w:sz w:val="24"/>
          <w:szCs w:val="24"/>
        </w:rPr>
        <w:t xml:space="preserve"> should not be involved in any act which defames the dignity of the institution.</w:t>
      </w:r>
    </w:p>
    <w:p w14:paraId="3C51CFE9" w14:textId="77777777" w:rsidR="005821FC" w:rsidRPr="00B97134" w:rsidRDefault="00753E92" w:rsidP="00582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Non-Teaching staff</w:t>
      </w:r>
      <w:r w:rsidR="005821FC" w:rsidRPr="00B97134">
        <w:rPr>
          <w:rFonts w:ascii="Times New Roman" w:hAnsi="Times New Roman" w:cs="Times New Roman"/>
          <w:sz w:val="24"/>
          <w:szCs w:val="24"/>
        </w:rPr>
        <w:t xml:space="preserve"> should be present for the daily prayer.</w:t>
      </w:r>
    </w:p>
    <w:p w14:paraId="29A1F9E2" w14:textId="77777777" w:rsidR="005821FC" w:rsidRPr="00B97134" w:rsidRDefault="005821FC" w:rsidP="00582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Maintain cooperation and healthy atmosphere with </w:t>
      </w:r>
      <w:r w:rsidR="006975C2" w:rsidRPr="00B97134">
        <w:rPr>
          <w:rFonts w:ascii="Times New Roman" w:hAnsi="Times New Roman" w:cs="Times New Roman"/>
          <w:sz w:val="24"/>
          <w:szCs w:val="24"/>
        </w:rPr>
        <w:t>colleague</w:t>
      </w:r>
      <w:r w:rsidRPr="00B97134">
        <w:rPr>
          <w:rFonts w:ascii="Times New Roman" w:hAnsi="Times New Roman" w:cs="Times New Roman"/>
          <w:sz w:val="24"/>
          <w:szCs w:val="24"/>
        </w:rPr>
        <w:t xml:space="preserve"> staff.</w:t>
      </w:r>
    </w:p>
    <w:p w14:paraId="45FC1D95" w14:textId="77777777" w:rsidR="005821FC" w:rsidRPr="00B97134" w:rsidRDefault="005821FC" w:rsidP="00582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lastRenderedPageBreak/>
        <w:t>Maintain cordial relationships with Ma</w:t>
      </w:r>
      <w:r w:rsidR="006975C2" w:rsidRPr="00B97134">
        <w:rPr>
          <w:rFonts w:ascii="Times New Roman" w:hAnsi="Times New Roman" w:cs="Times New Roman"/>
          <w:sz w:val="24"/>
          <w:szCs w:val="24"/>
        </w:rPr>
        <w:t>nage</w:t>
      </w:r>
      <w:r w:rsidRPr="00B97134">
        <w:rPr>
          <w:rFonts w:ascii="Times New Roman" w:hAnsi="Times New Roman" w:cs="Times New Roman"/>
          <w:sz w:val="24"/>
          <w:szCs w:val="24"/>
        </w:rPr>
        <w:t xml:space="preserve">ment </w:t>
      </w:r>
      <w:r w:rsidR="006975C2" w:rsidRPr="00B97134">
        <w:rPr>
          <w:rFonts w:ascii="Times New Roman" w:hAnsi="Times New Roman" w:cs="Times New Roman"/>
          <w:sz w:val="24"/>
          <w:szCs w:val="24"/>
        </w:rPr>
        <w:t>Committee</w:t>
      </w:r>
      <w:r w:rsidRPr="00B97134">
        <w:rPr>
          <w:rFonts w:ascii="Times New Roman" w:hAnsi="Times New Roman" w:cs="Times New Roman"/>
          <w:sz w:val="24"/>
          <w:szCs w:val="24"/>
        </w:rPr>
        <w:t xml:space="preserve"> members and follow work </w:t>
      </w:r>
      <w:r w:rsidR="00785559" w:rsidRPr="00B97134">
        <w:rPr>
          <w:rFonts w:ascii="Times New Roman" w:hAnsi="Times New Roman" w:cs="Times New Roman"/>
          <w:sz w:val="24"/>
          <w:szCs w:val="24"/>
        </w:rPr>
        <w:t>allotted</w:t>
      </w:r>
      <w:r w:rsidRPr="00B97134">
        <w:rPr>
          <w:rFonts w:ascii="Times New Roman" w:hAnsi="Times New Roman" w:cs="Times New Roman"/>
          <w:sz w:val="24"/>
          <w:szCs w:val="24"/>
        </w:rPr>
        <w:t xml:space="preserve"> by them.</w:t>
      </w:r>
    </w:p>
    <w:p w14:paraId="7407A5BB" w14:textId="77777777" w:rsidR="00F20E49" w:rsidRPr="00B97134" w:rsidRDefault="00F20E49" w:rsidP="00F20E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Stay at Head Quarter or </w:t>
      </w:r>
      <w:r w:rsidR="00785559" w:rsidRPr="00B97134">
        <w:rPr>
          <w:rFonts w:ascii="Times New Roman" w:hAnsi="Times New Roman" w:cs="Times New Roman"/>
          <w:sz w:val="24"/>
          <w:szCs w:val="24"/>
        </w:rPr>
        <w:t>at least</w:t>
      </w:r>
      <w:r w:rsidRPr="00B97134">
        <w:rPr>
          <w:rFonts w:ascii="Times New Roman" w:hAnsi="Times New Roman" w:cs="Times New Roman"/>
          <w:sz w:val="24"/>
          <w:szCs w:val="24"/>
        </w:rPr>
        <w:t xml:space="preserve"> at 15 kms distance</w:t>
      </w:r>
    </w:p>
    <w:p w14:paraId="646DF782" w14:textId="77777777" w:rsidR="00F20E49" w:rsidRPr="00B97134" w:rsidRDefault="00F20E49" w:rsidP="00F20E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Switch Off Lights</w:t>
      </w:r>
      <w:r w:rsidR="00DB3B3D" w:rsidRPr="00B97134">
        <w:rPr>
          <w:rFonts w:ascii="Times New Roman" w:hAnsi="Times New Roman" w:cs="Times New Roman"/>
          <w:sz w:val="24"/>
          <w:szCs w:val="24"/>
        </w:rPr>
        <w:t xml:space="preserve"> and Computers</w:t>
      </w:r>
      <w:r w:rsidR="00E457F7" w:rsidRPr="00B97134">
        <w:rPr>
          <w:rFonts w:ascii="Times New Roman" w:hAnsi="Times New Roman" w:cs="Times New Roman"/>
          <w:sz w:val="24"/>
          <w:szCs w:val="24"/>
        </w:rPr>
        <w:t xml:space="preserve">  </w:t>
      </w:r>
      <w:r w:rsidR="00DB3B3D" w:rsidRPr="00B97134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DB3B3D" w:rsidRPr="00B97134">
        <w:rPr>
          <w:rFonts w:ascii="Times New Roman" w:hAnsi="Times New Roman" w:cs="Times New Roman"/>
          <w:sz w:val="24"/>
          <w:szCs w:val="24"/>
        </w:rPr>
        <w:t>Offices</w:t>
      </w:r>
      <w:r w:rsidR="00E457F7" w:rsidRPr="00B97134">
        <w:rPr>
          <w:rFonts w:ascii="Times New Roman" w:hAnsi="Times New Roman" w:cs="Times New Roman"/>
          <w:sz w:val="24"/>
          <w:szCs w:val="24"/>
        </w:rPr>
        <w:t xml:space="preserve">  when</w:t>
      </w:r>
      <w:proofErr w:type="gramEnd"/>
      <w:r w:rsidR="00E457F7" w:rsidRPr="00B97134">
        <w:rPr>
          <w:rFonts w:ascii="Times New Roman" w:hAnsi="Times New Roman" w:cs="Times New Roman"/>
          <w:sz w:val="24"/>
          <w:szCs w:val="24"/>
        </w:rPr>
        <w:t xml:space="preserve"> not in use.</w:t>
      </w:r>
    </w:p>
    <w:p w14:paraId="69BD2ABD" w14:textId="77777777" w:rsidR="00BF7519" w:rsidRPr="00B97134" w:rsidRDefault="00BF7519" w:rsidP="00BF7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D7FCF" w14:textId="77777777" w:rsidR="00753E92" w:rsidRPr="00B97134" w:rsidRDefault="00753E92" w:rsidP="00753E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CF84D" w14:textId="77777777" w:rsidR="00563E0E" w:rsidRPr="00B97134" w:rsidRDefault="00563E0E" w:rsidP="00E049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8E5C1E" w14:textId="77777777" w:rsidR="0016503B" w:rsidRPr="00B97134" w:rsidRDefault="0016503B" w:rsidP="001650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70C2F0" w14:textId="77777777" w:rsidR="00BF7519" w:rsidRPr="00B97134" w:rsidRDefault="00BF7519" w:rsidP="00BF7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34">
        <w:rPr>
          <w:rFonts w:ascii="Times New Roman" w:hAnsi="Times New Roman" w:cs="Times New Roman"/>
          <w:b/>
          <w:sz w:val="24"/>
          <w:szCs w:val="24"/>
          <w:u w:val="single"/>
        </w:rPr>
        <w:t xml:space="preserve">4) For Principal </w:t>
      </w:r>
    </w:p>
    <w:p w14:paraId="03F35B71" w14:textId="77777777" w:rsidR="00704096" w:rsidRPr="00B97134" w:rsidRDefault="00704096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As the Head of the Institute control all aspects in the Institute.</w:t>
      </w:r>
    </w:p>
    <w:p w14:paraId="2A07A0E5" w14:textId="77777777" w:rsidR="00704096" w:rsidRPr="00B97134" w:rsidRDefault="00704096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To get </w:t>
      </w:r>
      <w:r w:rsidR="004847F5" w:rsidRPr="00B97134">
        <w:rPr>
          <w:rFonts w:ascii="Times New Roman" w:hAnsi="Times New Roman" w:cs="Times New Roman"/>
          <w:sz w:val="24"/>
          <w:szCs w:val="24"/>
        </w:rPr>
        <w:t>work done by all the teaching as</w:t>
      </w:r>
      <w:r w:rsidRPr="00B97134">
        <w:rPr>
          <w:rFonts w:ascii="Times New Roman" w:hAnsi="Times New Roman" w:cs="Times New Roman"/>
          <w:sz w:val="24"/>
          <w:szCs w:val="24"/>
        </w:rPr>
        <w:t xml:space="preserve"> well as non teaching staff in the institute.</w:t>
      </w:r>
    </w:p>
    <w:p w14:paraId="01B4366E" w14:textId="77777777" w:rsidR="002C0C7B" w:rsidRPr="00B97134" w:rsidRDefault="002C0C7B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To inspect the Daily dairy and attendance of the teaching staff.</w:t>
      </w:r>
    </w:p>
    <w:p w14:paraId="7998C724" w14:textId="77777777" w:rsidR="002C0C7B" w:rsidRPr="00B97134" w:rsidRDefault="002C0C7B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Do not Sanction Leave </w:t>
      </w:r>
      <w:r w:rsidR="00DD2992" w:rsidRPr="00B97134">
        <w:rPr>
          <w:rFonts w:ascii="Times New Roman" w:hAnsi="Times New Roman" w:cs="Times New Roman"/>
          <w:sz w:val="24"/>
          <w:szCs w:val="24"/>
        </w:rPr>
        <w:t xml:space="preserve">without Prior CL </w:t>
      </w:r>
      <w:r w:rsidRPr="00B97134">
        <w:rPr>
          <w:rFonts w:ascii="Times New Roman" w:hAnsi="Times New Roman" w:cs="Times New Roman"/>
          <w:sz w:val="24"/>
          <w:szCs w:val="24"/>
        </w:rPr>
        <w:t>application.</w:t>
      </w:r>
    </w:p>
    <w:p w14:paraId="751C9E39" w14:textId="77777777" w:rsidR="005F6FD4" w:rsidRPr="00B97134" w:rsidRDefault="005F6FD4" w:rsidP="005F6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Maintain cordial relationships with Management Committee members and follow work allotted by them.</w:t>
      </w:r>
    </w:p>
    <w:p w14:paraId="65EEE212" w14:textId="77777777" w:rsidR="005F6FD4" w:rsidRPr="00B97134" w:rsidRDefault="005F6FD4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Provide education facilities to </w:t>
      </w:r>
      <w:proofErr w:type="gramStart"/>
      <w:r w:rsidRPr="00B97134">
        <w:rPr>
          <w:rFonts w:ascii="Times New Roman" w:hAnsi="Times New Roman" w:cs="Times New Roman"/>
          <w:sz w:val="24"/>
          <w:szCs w:val="24"/>
        </w:rPr>
        <w:t>the  students</w:t>
      </w:r>
      <w:proofErr w:type="gramEnd"/>
      <w:r w:rsidRPr="00B97134">
        <w:rPr>
          <w:rFonts w:ascii="Times New Roman" w:hAnsi="Times New Roman" w:cs="Times New Roman"/>
          <w:sz w:val="24"/>
          <w:szCs w:val="24"/>
        </w:rPr>
        <w:t xml:space="preserve"> who </w:t>
      </w:r>
      <w:r w:rsidR="00D82613" w:rsidRPr="00B97134">
        <w:rPr>
          <w:rFonts w:ascii="Times New Roman" w:hAnsi="Times New Roman" w:cs="Times New Roman"/>
          <w:sz w:val="24"/>
          <w:szCs w:val="24"/>
        </w:rPr>
        <w:t xml:space="preserve">deprived of </w:t>
      </w:r>
      <w:r w:rsidRPr="00B97134">
        <w:rPr>
          <w:rFonts w:ascii="Times New Roman" w:hAnsi="Times New Roman" w:cs="Times New Roman"/>
          <w:sz w:val="24"/>
          <w:szCs w:val="24"/>
        </w:rPr>
        <w:t xml:space="preserve"> the higher education in </w:t>
      </w:r>
      <w:r w:rsidR="00D82613" w:rsidRPr="00B97134">
        <w:rPr>
          <w:rFonts w:ascii="Times New Roman" w:hAnsi="Times New Roman" w:cs="Times New Roman"/>
          <w:sz w:val="24"/>
          <w:szCs w:val="24"/>
        </w:rPr>
        <w:t>main stream.</w:t>
      </w:r>
    </w:p>
    <w:p w14:paraId="1863C600" w14:textId="77777777" w:rsidR="009E1C17" w:rsidRPr="00B97134" w:rsidRDefault="009E1C17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Conduct monthly meeting with staff for overall development of the institute and solve any issues if any</w:t>
      </w:r>
      <w:r w:rsidR="00166901" w:rsidRPr="00B97134">
        <w:rPr>
          <w:rFonts w:ascii="Times New Roman" w:hAnsi="Times New Roman" w:cs="Times New Roman"/>
          <w:sz w:val="24"/>
          <w:szCs w:val="24"/>
        </w:rPr>
        <w:t>.</w:t>
      </w:r>
    </w:p>
    <w:p w14:paraId="46AFB256" w14:textId="77777777" w:rsidR="00365597" w:rsidRPr="00B97134" w:rsidRDefault="00166901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Stay at Head quarter or </w:t>
      </w:r>
      <w:r w:rsidR="00455657" w:rsidRPr="00B97134">
        <w:rPr>
          <w:rFonts w:ascii="Times New Roman" w:hAnsi="Times New Roman" w:cs="Times New Roman"/>
          <w:sz w:val="24"/>
          <w:szCs w:val="24"/>
        </w:rPr>
        <w:t>at least</w:t>
      </w:r>
      <w:r w:rsidRPr="00B97134">
        <w:rPr>
          <w:rFonts w:ascii="Times New Roman" w:hAnsi="Times New Roman" w:cs="Times New Roman"/>
          <w:sz w:val="24"/>
          <w:szCs w:val="24"/>
        </w:rPr>
        <w:t xml:space="preserve"> 15 Kms distance.</w:t>
      </w:r>
    </w:p>
    <w:p w14:paraId="5D5959E4" w14:textId="77777777" w:rsidR="00166901" w:rsidRPr="00B97134" w:rsidRDefault="00365597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For the Development of the Institute </w:t>
      </w:r>
      <w:r w:rsidR="004847F5" w:rsidRPr="00B97134">
        <w:rPr>
          <w:rFonts w:ascii="Times New Roman" w:hAnsi="Times New Roman" w:cs="Times New Roman"/>
          <w:sz w:val="24"/>
          <w:szCs w:val="24"/>
        </w:rPr>
        <w:t>Organize</w:t>
      </w:r>
      <w:r w:rsidRPr="00B97134">
        <w:rPr>
          <w:rFonts w:ascii="Times New Roman" w:hAnsi="Times New Roman" w:cs="Times New Roman"/>
          <w:sz w:val="24"/>
          <w:szCs w:val="24"/>
        </w:rPr>
        <w:t xml:space="preserve"> different </w:t>
      </w:r>
      <w:proofErr w:type="gramStart"/>
      <w:r w:rsidRPr="00B97134">
        <w:rPr>
          <w:rFonts w:ascii="Times New Roman" w:hAnsi="Times New Roman" w:cs="Times New Roman"/>
          <w:sz w:val="24"/>
          <w:szCs w:val="24"/>
        </w:rPr>
        <w:t xml:space="preserve">Academic </w:t>
      </w:r>
      <w:r w:rsidR="00962CC0" w:rsidRPr="00B97134">
        <w:rPr>
          <w:rFonts w:ascii="Times New Roman" w:hAnsi="Times New Roman" w:cs="Times New Roman"/>
          <w:sz w:val="24"/>
          <w:szCs w:val="24"/>
        </w:rPr>
        <w:t xml:space="preserve"> </w:t>
      </w:r>
      <w:r w:rsidR="00455657" w:rsidRPr="00B97134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="00455657" w:rsidRPr="00B97134">
        <w:rPr>
          <w:rFonts w:ascii="Times New Roman" w:hAnsi="Times New Roman" w:cs="Times New Roman"/>
          <w:sz w:val="24"/>
          <w:szCs w:val="24"/>
        </w:rPr>
        <w:t>, grant</w:t>
      </w:r>
      <w:r w:rsidR="00962CC0" w:rsidRPr="00B97134">
        <w:rPr>
          <w:rFonts w:ascii="Times New Roman" w:hAnsi="Times New Roman" w:cs="Times New Roman"/>
          <w:sz w:val="24"/>
          <w:szCs w:val="24"/>
        </w:rPr>
        <w:t xml:space="preserve"> of  Additional Sections, Subjects</w:t>
      </w:r>
      <w:r w:rsidRPr="00B97134">
        <w:rPr>
          <w:rFonts w:ascii="Times New Roman" w:hAnsi="Times New Roman" w:cs="Times New Roman"/>
          <w:sz w:val="24"/>
          <w:szCs w:val="24"/>
        </w:rPr>
        <w:t xml:space="preserve"> </w:t>
      </w:r>
      <w:r w:rsidR="00962CC0" w:rsidRPr="00B97134">
        <w:rPr>
          <w:rFonts w:ascii="Times New Roman" w:hAnsi="Times New Roman" w:cs="Times New Roman"/>
          <w:sz w:val="24"/>
          <w:szCs w:val="24"/>
        </w:rPr>
        <w:t xml:space="preserve">and </w:t>
      </w:r>
      <w:r w:rsidR="00455657" w:rsidRPr="00B97134">
        <w:rPr>
          <w:rFonts w:ascii="Times New Roman" w:hAnsi="Times New Roman" w:cs="Times New Roman"/>
          <w:sz w:val="24"/>
          <w:szCs w:val="24"/>
        </w:rPr>
        <w:t>coordinate</w:t>
      </w:r>
      <w:r w:rsidR="00962CC0" w:rsidRPr="00B97134">
        <w:rPr>
          <w:rFonts w:ascii="Times New Roman" w:hAnsi="Times New Roman" w:cs="Times New Roman"/>
          <w:sz w:val="24"/>
          <w:szCs w:val="24"/>
        </w:rPr>
        <w:t xml:space="preserve"> with Govt policies accordingly.</w:t>
      </w:r>
    </w:p>
    <w:p w14:paraId="47DA7910" w14:textId="77777777" w:rsidR="002C7C1D" w:rsidRPr="00B97134" w:rsidRDefault="00BB6CA8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To take </w:t>
      </w:r>
      <w:r w:rsidR="00455657" w:rsidRPr="00B97134">
        <w:rPr>
          <w:rFonts w:ascii="Times New Roman" w:hAnsi="Times New Roman" w:cs="Times New Roman"/>
          <w:sz w:val="24"/>
          <w:szCs w:val="24"/>
        </w:rPr>
        <w:t>favorable</w:t>
      </w:r>
      <w:r w:rsidRPr="00B97134">
        <w:rPr>
          <w:rFonts w:ascii="Times New Roman" w:hAnsi="Times New Roman" w:cs="Times New Roman"/>
          <w:sz w:val="24"/>
          <w:szCs w:val="24"/>
        </w:rPr>
        <w:t xml:space="preserve"> decisions for the institute</w:t>
      </w:r>
      <w:r w:rsidR="002C7C1D" w:rsidRPr="00B97134">
        <w:rPr>
          <w:rFonts w:ascii="Times New Roman" w:hAnsi="Times New Roman" w:cs="Times New Roman"/>
          <w:sz w:val="24"/>
          <w:szCs w:val="24"/>
        </w:rPr>
        <w:t>.</w:t>
      </w:r>
    </w:p>
    <w:p w14:paraId="2363309C" w14:textId="77777777" w:rsidR="00BB6CA8" w:rsidRPr="00B97134" w:rsidRDefault="002C7C1D" w:rsidP="00704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To take</w:t>
      </w:r>
      <w:r w:rsidR="00D375A1" w:rsidRPr="00B97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5A1" w:rsidRPr="00B97134">
        <w:rPr>
          <w:rFonts w:ascii="Times New Roman" w:hAnsi="Times New Roman" w:cs="Times New Roman"/>
          <w:sz w:val="24"/>
          <w:szCs w:val="24"/>
        </w:rPr>
        <w:t xml:space="preserve">timely </w:t>
      </w:r>
      <w:r w:rsidRPr="00B97134">
        <w:rPr>
          <w:rFonts w:ascii="Times New Roman" w:hAnsi="Times New Roman" w:cs="Times New Roman"/>
          <w:sz w:val="24"/>
          <w:szCs w:val="24"/>
        </w:rPr>
        <w:t xml:space="preserve"> decisions</w:t>
      </w:r>
      <w:proofErr w:type="gramEnd"/>
      <w:r w:rsidRPr="00B97134">
        <w:rPr>
          <w:rFonts w:ascii="Times New Roman" w:hAnsi="Times New Roman" w:cs="Times New Roman"/>
          <w:sz w:val="24"/>
          <w:szCs w:val="24"/>
        </w:rPr>
        <w:t xml:space="preserve"> for the Discipline and </w:t>
      </w:r>
      <w:r w:rsidR="00D375A1" w:rsidRPr="00B97134">
        <w:rPr>
          <w:rFonts w:ascii="Times New Roman" w:hAnsi="Times New Roman" w:cs="Times New Roman"/>
          <w:sz w:val="24"/>
          <w:szCs w:val="24"/>
        </w:rPr>
        <w:t>decorum</w:t>
      </w:r>
      <w:r w:rsidR="009A53AE" w:rsidRPr="00B97134">
        <w:rPr>
          <w:rFonts w:ascii="Times New Roman" w:hAnsi="Times New Roman" w:cs="Times New Roman"/>
          <w:sz w:val="24"/>
          <w:szCs w:val="24"/>
        </w:rPr>
        <w:t xml:space="preserve"> of the institute.</w:t>
      </w:r>
      <w:r w:rsidR="00BB6CA8" w:rsidRPr="00B97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C8353" w14:textId="77777777" w:rsidR="0015171D" w:rsidRPr="00B97134" w:rsidRDefault="0015171D" w:rsidP="001517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56D8E7" w14:textId="77777777" w:rsidR="0015171D" w:rsidRPr="00B97134" w:rsidRDefault="00CB14B0" w:rsidP="00151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3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5171D" w:rsidRPr="00B97134">
        <w:rPr>
          <w:rFonts w:ascii="Times New Roman" w:hAnsi="Times New Roman" w:cs="Times New Roman"/>
          <w:b/>
          <w:sz w:val="24"/>
          <w:szCs w:val="24"/>
          <w:u w:val="single"/>
        </w:rPr>
        <w:t xml:space="preserve">)  For Alumni </w:t>
      </w:r>
    </w:p>
    <w:p w14:paraId="0FCBCFEA" w14:textId="77777777" w:rsidR="0015171D" w:rsidRPr="00B97134" w:rsidRDefault="0015171D" w:rsidP="00151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To establish Alumni Association</w:t>
      </w:r>
    </w:p>
    <w:p w14:paraId="18F40E1D" w14:textId="77777777" w:rsidR="0015171D" w:rsidRPr="00B97134" w:rsidRDefault="0015171D" w:rsidP="00151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To participate in Alumni Meetings</w:t>
      </w:r>
    </w:p>
    <w:p w14:paraId="65CE3AA9" w14:textId="77777777" w:rsidR="0015171D" w:rsidRPr="00B97134" w:rsidRDefault="0015171D" w:rsidP="00151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Alumni should </w:t>
      </w:r>
      <w:r w:rsidR="004847F5" w:rsidRPr="00B97134">
        <w:rPr>
          <w:rFonts w:ascii="Times New Roman" w:hAnsi="Times New Roman" w:cs="Times New Roman"/>
          <w:sz w:val="24"/>
          <w:szCs w:val="24"/>
        </w:rPr>
        <w:t>organize</w:t>
      </w:r>
      <w:r w:rsidRPr="00B97134">
        <w:rPr>
          <w:rFonts w:ascii="Times New Roman" w:hAnsi="Times New Roman" w:cs="Times New Roman"/>
          <w:sz w:val="24"/>
          <w:szCs w:val="24"/>
        </w:rPr>
        <w:t xml:space="preserve"> students enhancement </w:t>
      </w:r>
      <w:r w:rsidR="00455657" w:rsidRPr="00B97134">
        <w:rPr>
          <w:rFonts w:ascii="Times New Roman" w:hAnsi="Times New Roman" w:cs="Times New Roman"/>
          <w:sz w:val="24"/>
          <w:szCs w:val="24"/>
        </w:rPr>
        <w:t>program</w:t>
      </w:r>
    </w:p>
    <w:p w14:paraId="33AD5437" w14:textId="77777777" w:rsidR="0015171D" w:rsidRPr="00B97134" w:rsidRDefault="0015171D" w:rsidP="00151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Alumni should have interaction with regular Students</w:t>
      </w:r>
    </w:p>
    <w:p w14:paraId="1B848E43" w14:textId="77777777" w:rsidR="0015171D" w:rsidRPr="00B97134" w:rsidRDefault="0015171D" w:rsidP="00151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Alumni should provide suggestions for over all development of the College.</w:t>
      </w:r>
    </w:p>
    <w:p w14:paraId="4752505E" w14:textId="77777777" w:rsidR="00CB14B0" w:rsidRPr="00B97134" w:rsidRDefault="00CB14B0" w:rsidP="00CB1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2108C" w14:textId="77777777" w:rsidR="00CB14B0" w:rsidRPr="00B97134" w:rsidRDefault="00CB14B0" w:rsidP="00CB14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34">
        <w:rPr>
          <w:rFonts w:ascii="Times New Roman" w:hAnsi="Times New Roman" w:cs="Times New Roman"/>
          <w:b/>
          <w:sz w:val="24"/>
          <w:szCs w:val="24"/>
          <w:u w:val="single"/>
        </w:rPr>
        <w:t>6) For Parents</w:t>
      </w:r>
    </w:p>
    <w:p w14:paraId="6AA1A200" w14:textId="77777777" w:rsidR="00CB14B0" w:rsidRPr="00B97134" w:rsidRDefault="00CB14B0" w:rsidP="00CB14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To attend the Parents Meeting</w:t>
      </w:r>
    </w:p>
    <w:p w14:paraId="55D0BD5B" w14:textId="77777777" w:rsidR="00CB14B0" w:rsidRPr="00B97134" w:rsidRDefault="00CB14B0" w:rsidP="00CB14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 xml:space="preserve">To attend timely </w:t>
      </w:r>
      <w:r w:rsidR="004847F5" w:rsidRPr="00B97134">
        <w:rPr>
          <w:rFonts w:ascii="Times New Roman" w:hAnsi="Times New Roman" w:cs="Times New Roman"/>
          <w:sz w:val="24"/>
          <w:szCs w:val="24"/>
        </w:rPr>
        <w:t>organized</w:t>
      </w:r>
      <w:r w:rsidRPr="00B97134">
        <w:rPr>
          <w:rFonts w:ascii="Times New Roman" w:hAnsi="Times New Roman" w:cs="Times New Roman"/>
          <w:sz w:val="24"/>
          <w:szCs w:val="24"/>
        </w:rPr>
        <w:t xml:space="preserve"> Students interaction Program</w:t>
      </w:r>
    </w:p>
    <w:p w14:paraId="43FD205A" w14:textId="77777777" w:rsidR="00CB14B0" w:rsidRPr="00B97134" w:rsidRDefault="00CB14B0" w:rsidP="00CB14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To interact with Teachers for Educational development of the Institute</w:t>
      </w:r>
    </w:p>
    <w:p w14:paraId="60CF03CC" w14:textId="77777777" w:rsidR="00CB14B0" w:rsidRPr="00B97134" w:rsidRDefault="00CB14B0" w:rsidP="00CB14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7134">
        <w:rPr>
          <w:rFonts w:ascii="Times New Roman" w:hAnsi="Times New Roman" w:cs="Times New Roman"/>
          <w:sz w:val="24"/>
          <w:szCs w:val="24"/>
        </w:rPr>
        <w:t>To provide Suggestions for Development of College.</w:t>
      </w:r>
    </w:p>
    <w:p w14:paraId="00D1808E" w14:textId="77777777" w:rsidR="00CB14B0" w:rsidRPr="00B97134" w:rsidRDefault="00CB14B0" w:rsidP="00CB1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3D7A18" w14:textId="77777777" w:rsidR="0015171D" w:rsidRPr="00B97134" w:rsidRDefault="0015171D" w:rsidP="001517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81882A" w14:textId="77777777" w:rsidR="0015171D" w:rsidRPr="00B97134" w:rsidRDefault="0015171D" w:rsidP="001517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51A75B" w14:textId="77777777" w:rsidR="0015171D" w:rsidRPr="00B97134" w:rsidRDefault="0015171D" w:rsidP="001517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5171D" w:rsidRPr="00B97134" w:rsidSect="0012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429"/>
    <w:multiLevelType w:val="hybridMultilevel"/>
    <w:tmpl w:val="28E8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D10"/>
    <w:multiLevelType w:val="hybridMultilevel"/>
    <w:tmpl w:val="B704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928B3"/>
    <w:multiLevelType w:val="hybridMultilevel"/>
    <w:tmpl w:val="34BC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47117"/>
    <w:multiLevelType w:val="hybridMultilevel"/>
    <w:tmpl w:val="7C2628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4333450"/>
    <w:multiLevelType w:val="hybridMultilevel"/>
    <w:tmpl w:val="44C0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27B"/>
    <w:multiLevelType w:val="hybridMultilevel"/>
    <w:tmpl w:val="E05C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EDF"/>
    <w:rsid w:val="00041FB7"/>
    <w:rsid w:val="0007193F"/>
    <w:rsid w:val="00125C21"/>
    <w:rsid w:val="0015171D"/>
    <w:rsid w:val="0016503B"/>
    <w:rsid w:val="00166901"/>
    <w:rsid w:val="00173E9D"/>
    <w:rsid w:val="001A123B"/>
    <w:rsid w:val="001A21C6"/>
    <w:rsid w:val="002201B0"/>
    <w:rsid w:val="00224D4F"/>
    <w:rsid w:val="002631D3"/>
    <w:rsid w:val="002A1DC3"/>
    <w:rsid w:val="002B7406"/>
    <w:rsid w:val="002C0C7B"/>
    <w:rsid w:val="002C7C1D"/>
    <w:rsid w:val="00365597"/>
    <w:rsid w:val="0037059F"/>
    <w:rsid w:val="003810C6"/>
    <w:rsid w:val="00392E10"/>
    <w:rsid w:val="003B5EDF"/>
    <w:rsid w:val="0040723E"/>
    <w:rsid w:val="00451B9B"/>
    <w:rsid w:val="00455657"/>
    <w:rsid w:val="004847F5"/>
    <w:rsid w:val="00496C90"/>
    <w:rsid w:val="004A1189"/>
    <w:rsid w:val="00531000"/>
    <w:rsid w:val="00563E0E"/>
    <w:rsid w:val="005821FC"/>
    <w:rsid w:val="005F6FD4"/>
    <w:rsid w:val="00613BDF"/>
    <w:rsid w:val="00625534"/>
    <w:rsid w:val="006968D8"/>
    <w:rsid w:val="006975C2"/>
    <w:rsid w:val="006A7FE9"/>
    <w:rsid w:val="00704096"/>
    <w:rsid w:val="00753E92"/>
    <w:rsid w:val="00785559"/>
    <w:rsid w:val="008842A1"/>
    <w:rsid w:val="008B261B"/>
    <w:rsid w:val="008F41C7"/>
    <w:rsid w:val="00962CC0"/>
    <w:rsid w:val="009A53AE"/>
    <w:rsid w:val="009E1C17"/>
    <w:rsid w:val="00A26434"/>
    <w:rsid w:val="00A97BEC"/>
    <w:rsid w:val="00AB0067"/>
    <w:rsid w:val="00AF787C"/>
    <w:rsid w:val="00B21EAB"/>
    <w:rsid w:val="00B544DD"/>
    <w:rsid w:val="00B97134"/>
    <w:rsid w:val="00BB6CA8"/>
    <w:rsid w:val="00BF7519"/>
    <w:rsid w:val="00C372AE"/>
    <w:rsid w:val="00C71B36"/>
    <w:rsid w:val="00C9402D"/>
    <w:rsid w:val="00CB14B0"/>
    <w:rsid w:val="00D375A1"/>
    <w:rsid w:val="00D7310F"/>
    <w:rsid w:val="00D82613"/>
    <w:rsid w:val="00DB3B3D"/>
    <w:rsid w:val="00DD2992"/>
    <w:rsid w:val="00E049CD"/>
    <w:rsid w:val="00E457F7"/>
    <w:rsid w:val="00E73547"/>
    <w:rsid w:val="00F20E49"/>
    <w:rsid w:val="00F73B09"/>
    <w:rsid w:val="00F845B6"/>
    <w:rsid w:val="00FB7578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0441"/>
  <w15:docId w15:val="{09BF7056-B4E1-4820-A2BE-11B58837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7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user</cp:lastModifiedBy>
  <cp:revision>97</cp:revision>
  <dcterms:created xsi:type="dcterms:W3CDTF">2019-10-04T06:22:00Z</dcterms:created>
  <dcterms:modified xsi:type="dcterms:W3CDTF">2019-11-22T06:12:00Z</dcterms:modified>
</cp:coreProperties>
</file>